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85F7" w14:textId="77777777" w:rsidR="0092713B" w:rsidRPr="00A35F8E" w:rsidRDefault="00D435C0" w:rsidP="004F1A31">
      <w:pPr>
        <w:tabs>
          <w:tab w:val="left" w:pos="5730"/>
        </w:tabs>
        <w:jc w:val="center"/>
        <w:rPr>
          <w:rFonts w:ascii="Times New Roman" w:hAnsi="Times New Roman" w:cs="Times New Roman"/>
          <w:b/>
        </w:rPr>
      </w:pPr>
      <w:r w:rsidRPr="00A35F8E">
        <w:rPr>
          <w:rFonts w:ascii="Times New Roman" w:hAnsi="Times New Roman" w:cs="Times New Roman"/>
          <w:b/>
        </w:rPr>
        <w:t>Итоговый протокол районного конкурса по кал</w:t>
      </w:r>
      <w:r w:rsidR="00A400B2" w:rsidRPr="00A35F8E">
        <w:rPr>
          <w:rFonts w:ascii="Times New Roman" w:hAnsi="Times New Roman" w:cs="Times New Roman"/>
          <w:b/>
        </w:rPr>
        <w:t>лиграфии «Лучший каллиграф -2026</w:t>
      </w:r>
      <w:r w:rsidRPr="00A35F8E">
        <w:rPr>
          <w:rFonts w:ascii="Times New Roman" w:hAnsi="Times New Roman" w:cs="Times New Roman"/>
          <w:b/>
        </w:rPr>
        <w:t>»</w:t>
      </w:r>
      <w:r w:rsidR="00A400B2" w:rsidRPr="00A35F8E">
        <w:rPr>
          <w:rFonts w:ascii="Times New Roman" w:hAnsi="Times New Roman" w:cs="Times New Roman"/>
          <w:b/>
        </w:rPr>
        <w:t xml:space="preserve"> (Советский район)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4"/>
        <w:gridCol w:w="2215"/>
        <w:gridCol w:w="3259"/>
        <w:gridCol w:w="993"/>
        <w:gridCol w:w="4805"/>
        <w:gridCol w:w="2357"/>
      </w:tblGrid>
      <w:tr w:rsidR="00CA58E7" w:rsidRPr="00A35F8E" w14:paraId="1817EF1A" w14:textId="77777777" w:rsidTr="00CA58E7">
        <w:tc>
          <w:tcPr>
            <w:tcW w:w="869" w:type="dxa"/>
          </w:tcPr>
          <w:p w14:paraId="68562BF2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16" w:type="dxa"/>
          </w:tcPr>
          <w:p w14:paraId="4CE0CD3D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3260" w:type="dxa"/>
          </w:tcPr>
          <w:p w14:paraId="672E6D55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993" w:type="dxa"/>
          </w:tcPr>
          <w:p w14:paraId="7B253D5A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807" w:type="dxa"/>
          </w:tcPr>
          <w:p w14:paraId="5EAF9FFA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358" w:type="dxa"/>
          </w:tcPr>
          <w:p w14:paraId="12992472" w14:textId="77777777" w:rsidR="0092713B" w:rsidRPr="00A35F8E" w:rsidRDefault="0092713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баллы</w:t>
            </w:r>
          </w:p>
        </w:tc>
      </w:tr>
      <w:tr w:rsidR="00527105" w:rsidRPr="00A35F8E" w14:paraId="66F0CC6C" w14:textId="77777777" w:rsidTr="00CA58E7">
        <w:tc>
          <w:tcPr>
            <w:tcW w:w="869" w:type="dxa"/>
            <w:vMerge w:val="restart"/>
          </w:tcPr>
          <w:p w14:paraId="693C6912" w14:textId="77777777" w:rsidR="00527105" w:rsidRPr="00A35F8E" w:rsidRDefault="00527105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6" w:type="dxa"/>
          </w:tcPr>
          <w:p w14:paraId="4D97D352" w14:textId="77777777" w:rsidR="00527105" w:rsidRPr="00A35F8E" w:rsidRDefault="00527105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0" w:type="dxa"/>
          </w:tcPr>
          <w:p w14:paraId="5492CD53" w14:textId="344C46DD" w:rsidR="00527105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Бутова Офелия</w:t>
            </w:r>
          </w:p>
        </w:tc>
        <w:tc>
          <w:tcPr>
            <w:tcW w:w="993" w:type="dxa"/>
          </w:tcPr>
          <w:p w14:paraId="1EDBCF82" w14:textId="6D475DE1" w:rsidR="00527105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7" w:type="dxa"/>
          </w:tcPr>
          <w:p w14:paraId="71B46658" w14:textId="504C9F3C" w:rsidR="00527105" w:rsidRPr="00A35F8E" w:rsidRDefault="007F41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СШ № </w:t>
            </w:r>
            <w:r w:rsidR="001F720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358" w:type="dxa"/>
          </w:tcPr>
          <w:p w14:paraId="30C7400C" w14:textId="48E7DC07" w:rsidR="00527105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</w:tr>
      <w:tr w:rsidR="003B15F1" w:rsidRPr="00A35F8E" w14:paraId="0A2C6F0C" w14:textId="77777777" w:rsidTr="00A35F8E">
        <w:trPr>
          <w:trHeight w:val="249"/>
        </w:trPr>
        <w:tc>
          <w:tcPr>
            <w:tcW w:w="869" w:type="dxa"/>
            <w:vMerge/>
          </w:tcPr>
          <w:p w14:paraId="3EDF30B0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35BA788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0" w:type="dxa"/>
          </w:tcPr>
          <w:p w14:paraId="3E36CCD8" w14:textId="01F0C3ED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Веселкова Ирина</w:t>
            </w:r>
          </w:p>
        </w:tc>
        <w:tc>
          <w:tcPr>
            <w:tcW w:w="993" w:type="dxa"/>
          </w:tcPr>
          <w:p w14:paraId="575D5C66" w14:textId="0C99043D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7" w:type="dxa"/>
          </w:tcPr>
          <w:p w14:paraId="33AE9E68" w14:textId="6C1D70E2" w:rsidR="003B15F1" w:rsidRPr="00A35F8E" w:rsidRDefault="007F41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СШ № </w:t>
            </w:r>
            <w:r w:rsidR="001F720B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358" w:type="dxa"/>
          </w:tcPr>
          <w:p w14:paraId="4CFFBE18" w14:textId="067B8761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3B15F1" w:rsidRPr="00A35F8E" w14:paraId="5A8368E7" w14:textId="77777777" w:rsidTr="00A35F8E">
        <w:trPr>
          <w:trHeight w:val="170"/>
        </w:trPr>
        <w:tc>
          <w:tcPr>
            <w:tcW w:w="869" w:type="dxa"/>
            <w:vMerge/>
          </w:tcPr>
          <w:p w14:paraId="65ACC80B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083400A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0" w:type="dxa"/>
          </w:tcPr>
          <w:p w14:paraId="363C84A5" w14:textId="4C053CC6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Дарья</w:t>
            </w:r>
          </w:p>
        </w:tc>
        <w:tc>
          <w:tcPr>
            <w:tcW w:w="993" w:type="dxa"/>
          </w:tcPr>
          <w:p w14:paraId="4AB96C95" w14:textId="7FF95C08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14:paraId="46876446" w14:textId="1C4C9286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147</w:t>
            </w:r>
          </w:p>
        </w:tc>
        <w:tc>
          <w:tcPr>
            <w:tcW w:w="2358" w:type="dxa"/>
          </w:tcPr>
          <w:p w14:paraId="531EAA98" w14:textId="409DDCA5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3B15F1" w:rsidRPr="00A35F8E" w14:paraId="26307602" w14:textId="77777777" w:rsidTr="00A35F8E">
        <w:trPr>
          <w:trHeight w:val="259"/>
        </w:trPr>
        <w:tc>
          <w:tcPr>
            <w:tcW w:w="869" w:type="dxa"/>
            <w:vMerge w:val="restart"/>
          </w:tcPr>
          <w:p w14:paraId="7E5C3E08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6" w:type="dxa"/>
          </w:tcPr>
          <w:p w14:paraId="33C4AA20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0" w:type="dxa"/>
          </w:tcPr>
          <w:p w14:paraId="1ABF52C9" w14:textId="305ED31B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</w:p>
        </w:tc>
        <w:tc>
          <w:tcPr>
            <w:tcW w:w="993" w:type="dxa"/>
          </w:tcPr>
          <w:p w14:paraId="38D7B599" w14:textId="40D58A1A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14:paraId="465E7A7C" w14:textId="5B1FD25F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358" w:type="dxa"/>
          </w:tcPr>
          <w:p w14:paraId="318DC0F6" w14:textId="6ED678ED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3877FF" w:rsidRPr="00A35F8E" w14:paraId="457EEAE0" w14:textId="77777777" w:rsidTr="003B15F1">
        <w:trPr>
          <w:trHeight w:val="223"/>
        </w:trPr>
        <w:tc>
          <w:tcPr>
            <w:tcW w:w="869" w:type="dxa"/>
            <w:vMerge/>
          </w:tcPr>
          <w:p w14:paraId="2C2BFFFF" w14:textId="77777777" w:rsidR="003877FF" w:rsidRPr="00A35F8E" w:rsidRDefault="003877FF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F08A83D" w14:textId="77777777" w:rsidR="003877FF" w:rsidRPr="00A35F8E" w:rsidRDefault="003877FF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0" w:type="dxa"/>
          </w:tcPr>
          <w:p w14:paraId="7A2AF463" w14:textId="34EA03F3" w:rsidR="003877FF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Таисия</w:t>
            </w:r>
          </w:p>
        </w:tc>
        <w:tc>
          <w:tcPr>
            <w:tcW w:w="993" w:type="dxa"/>
          </w:tcPr>
          <w:p w14:paraId="5CEE7E10" w14:textId="10A651D4" w:rsidR="003877FF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14:paraId="44670EA5" w14:textId="33A57270" w:rsidR="003877FF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358" w:type="dxa"/>
          </w:tcPr>
          <w:p w14:paraId="40A999D2" w14:textId="6D23EF61" w:rsidR="003877FF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3B15F1" w:rsidRPr="00A35F8E" w14:paraId="393C1845" w14:textId="77777777" w:rsidTr="00A35F8E">
        <w:trPr>
          <w:trHeight w:val="283"/>
        </w:trPr>
        <w:tc>
          <w:tcPr>
            <w:tcW w:w="869" w:type="dxa"/>
            <w:vMerge/>
          </w:tcPr>
          <w:p w14:paraId="31056832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77B1151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0" w:type="dxa"/>
          </w:tcPr>
          <w:p w14:paraId="07543163" w14:textId="16A33B07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</w:tcPr>
          <w:p w14:paraId="43F75817" w14:textId="0F1C267B" w:rsidR="003B15F1" w:rsidRPr="00A35F8E" w:rsidRDefault="001F720B" w:rsidP="00A35F8E">
            <w:pPr>
              <w:tabs>
                <w:tab w:val="left" w:pos="5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14:paraId="02FB3BE2" w14:textId="45FCF33B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18</w:t>
            </w:r>
          </w:p>
        </w:tc>
        <w:tc>
          <w:tcPr>
            <w:tcW w:w="2358" w:type="dxa"/>
          </w:tcPr>
          <w:p w14:paraId="7B34F230" w14:textId="140C0144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</w:tr>
      <w:tr w:rsidR="008859CA" w:rsidRPr="00A35F8E" w14:paraId="6E2B8B8B" w14:textId="77777777" w:rsidTr="003B15F1">
        <w:trPr>
          <w:trHeight w:val="261"/>
        </w:trPr>
        <w:tc>
          <w:tcPr>
            <w:tcW w:w="869" w:type="dxa"/>
            <w:vMerge w:val="restart"/>
          </w:tcPr>
          <w:p w14:paraId="517BF126" w14:textId="77777777" w:rsidR="008859CA" w:rsidRPr="00A35F8E" w:rsidRDefault="008859CA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6" w:type="dxa"/>
          </w:tcPr>
          <w:p w14:paraId="1ADF0FBB" w14:textId="77777777" w:rsidR="008859CA" w:rsidRPr="00A35F8E" w:rsidRDefault="008859CA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0" w:type="dxa"/>
          </w:tcPr>
          <w:p w14:paraId="7A6B3300" w14:textId="2B995796" w:rsidR="008859CA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Гегель Юлиана</w:t>
            </w:r>
          </w:p>
        </w:tc>
        <w:tc>
          <w:tcPr>
            <w:tcW w:w="993" w:type="dxa"/>
          </w:tcPr>
          <w:p w14:paraId="7D907E6F" w14:textId="34C1CCB7" w:rsidR="003849C6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14:paraId="2B4F56D8" w14:textId="09D75D4E" w:rsidR="008859CA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143</w:t>
            </w:r>
          </w:p>
        </w:tc>
        <w:tc>
          <w:tcPr>
            <w:tcW w:w="2358" w:type="dxa"/>
          </w:tcPr>
          <w:p w14:paraId="1DC37350" w14:textId="26231E21" w:rsidR="008859CA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</w:tr>
      <w:tr w:rsidR="003B15F1" w:rsidRPr="00A35F8E" w14:paraId="3E242F1A" w14:textId="77777777" w:rsidTr="00A35F8E">
        <w:trPr>
          <w:trHeight w:val="322"/>
        </w:trPr>
        <w:tc>
          <w:tcPr>
            <w:tcW w:w="869" w:type="dxa"/>
            <w:vMerge/>
          </w:tcPr>
          <w:p w14:paraId="17953847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29CBB1B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0" w:type="dxa"/>
          </w:tcPr>
          <w:p w14:paraId="61C2E74E" w14:textId="2C479295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</w:tcPr>
          <w:p w14:paraId="0D3075C7" w14:textId="50CF399E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14:paraId="17230FFD" w14:textId="38E233EC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№152</w:t>
            </w:r>
          </w:p>
        </w:tc>
        <w:tc>
          <w:tcPr>
            <w:tcW w:w="2358" w:type="dxa"/>
          </w:tcPr>
          <w:p w14:paraId="37291555" w14:textId="58EEB030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</w:tr>
      <w:tr w:rsidR="003B15F1" w:rsidRPr="00A35F8E" w14:paraId="3F5C298C" w14:textId="77777777" w:rsidTr="00A35F8E">
        <w:trPr>
          <w:trHeight w:val="269"/>
        </w:trPr>
        <w:tc>
          <w:tcPr>
            <w:tcW w:w="869" w:type="dxa"/>
            <w:vMerge/>
          </w:tcPr>
          <w:p w14:paraId="0D2FCE64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E0D92EA" w14:textId="3029FCD4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0" w:type="dxa"/>
          </w:tcPr>
          <w:p w14:paraId="69CA0AE0" w14:textId="57E9F7E7" w:rsidR="003B15F1" w:rsidRPr="00A35F8E" w:rsidRDefault="001F720B" w:rsidP="00A35F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Морокина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</w:tcPr>
          <w:p w14:paraId="07101490" w14:textId="45D84A49" w:rsidR="003B15F1" w:rsidRPr="00A35F8E" w:rsidRDefault="001F720B" w:rsidP="00A35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7" w:type="dxa"/>
          </w:tcPr>
          <w:p w14:paraId="0EF17BFB" w14:textId="15A6A58B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69</w:t>
            </w:r>
          </w:p>
        </w:tc>
        <w:tc>
          <w:tcPr>
            <w:tcW w:w="2358" w:type="dxa"/>
          </w:tcPr>
          <w:p w14:paraId="612E1157" w14:textId="352982DD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2370DB" w:rsidRPr="00A35F8E" w14:paraId="2A13FE00" w14:textId="77777777" w:rsidTr="00A35F8E">
        <w:trPr>
          <w:trHeight w:val="259"/>
        </w:trPr>
        <w:tc>
          <w:tcPr>
            <w:tcW w:w="869" w:type="dxa"/>
            <w:vMerge w:val="restart"/>
          </w:tcPr>
          <w:p w14:paraId="4DB2ABC3" w14:textId="77777777" w:rsidR="002370DB" w:rsidRPr="00A35F8E" w:rsidRDefault="002370D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216" w:type="dxa"/>
          </w:tcPr>
          <w:p w14:paraId="5A7431C1" w14:textId="4FA483D0" w:rsidR="002370DB" w:rsidRPr="00A35F8E" w:rsidRDefault="002370D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0" w:type="dxa"/>
          </w:tcPr>
          <w:p w14:paraId="36A591C1" w14:textId="148E2910" w:rsidR="002370DB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Мария</w:t>
            </w:r>
          </w:p>
        </w:tc>
        <w:tc>
          <w:tcPr>
            <w:tcW w:w="993" w:type="dxa"/>
          </w:tcPr>
          <w:p w14:paraId="08D56E63" w14:textId="2CC9F6F2" w:rsidR="002370DB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14:paraId="7EF87433" w14:textId="5B137B3A" w:rsidR="002370DB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147</w:t>
            </w:r>
          </w:p>
        </w:tc>
        <w:tc>
          <w:tcPr>
            <w:tcW w:w="2358" w:type="dxa"/>
          </w:tcPr>
          <w:p w14:paraId="1C8EB720" w14:textId="156B4DB1" w:rsidR="002370DB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</w:tr>
      <w:tr w:rsidR="003B15F1" w:rsidRPr="00A35F8E" w14:paraId="6DF0D78A" w14:textId="77777777" w:rsidTr="003B15F1">
        <w:trPr>
          <w:trHeight w:val="255"/>
        </w:trPr>
        <w:tc>
          <w:tcPr>
            <w:tcW w:w="869" w:type="dxa"/>
            <w:vMerge/>
          </w:tcPr>
          <w:p w14:paraId="5C040264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0DC9F9B" w14:textId="756190EF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0" w:type="dxa"/>
          </w:tcPr>
          <w:p w14:paraId="4AE3B8A7" w14:textId="50904F2C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Таисия</w:t>
            </w:r>
          </w:p>
        </w:tc>
        <w:tc>
          <w:tcPr>
            <w:tcW w:w="993" w:type="dxa"/>
          </w:tcPr>
          <w:p w14:paraId="1D2FB31D" w14:textId="4B3A3CF3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14:paraId="49F72E36" w14:textId="60452837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147</w:t>
            </w:r>
          </w:p>
        </w:tc>
        <w:tc>
          <w:tcPr>
            <w:tcW w:w="2358" w:type="dxa"/>
          </w:tcPr>
          <w:p w14:paraId="2AB49CD1" w14:textId="5824C296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3B15F1" w:rsidRPr="00A35F8E" w14:paraId="65173906" w14:textId="77777777" w:rsidTr="00A35F8E">
        <w:trPr>
          <w:trHeight w:val="253"/>
        </w:trPr>
        <w:tc>
          <w:tcPr>
            <w:tcW w:w="869" w:type="dxa"/>
            <w:vMerge/>
          </w:tcPr>
          <w:p w14:paraId="4B89AC43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BA26C2A" w14:textId="77777777" w:rsidR="003B15F1" w:rsidRPr="00A35F8E" w:rsidRDefault="003B15F1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A35F8E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0" w:type="dxa"/>
          </w:tcPr>
          <w:p w14:paraId="211C81B1" w14:textId="1549D0F5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3" w:type="dxa"/>
          </w:tcPr>
          <w:p w14:paraId="5DA835A5" w14:textId="4BE20006" w:rsidR="003B15F1" w:rsidRPr="00A35F8E" w:rsidRDefault="001F720B" w:rsidP="00A3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14:paraId="191EECAF" w14:textId="3827C8C9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144</w:t>
            </w:r>
          </w:p>
        </w:tc>
        <w:tc>
          <w:tcPr>
            <w:tcW w:w="2358" w:type="dxa"/>
          </w:tcPr>
          <w:p w14:paraId="526AC513" w14:textId="694EA25B" w:rsidR="003B15F1" w:rsidRPr="00A35F8E" w:rsidRDefault="001F720B" w:rsidP="00A35F8E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</w:tbl>
    <w:p w14:paraId="46F39430" w14:textId="77777777" w:rsidR="004F1A31" w:rsidRPr="00A35F8E" w:rsidRDefault="004F1A31" w:rsidP="004F1A31">
      <w:pPr>
        <w:tabs>
          <w:tab w:val="left" w:pos="1920"/>
        </w:tabs>
        <w:rPr>
          <w:rFonts w:ascii="Times New Roman" w:hAnsi="Times New Roman" w:cs="Times New Roman"/>
          <w:b/>
        </w:rPr>
      </w:pPr>
    </w:p>
    <w:p w14:paraId="3201A5DC" w14:textId="77777777" w:rsidR="0092713B" w:rsidRPr="00A35F8E" w:rsidRDefault="0092713B" w:rsidP="00D435C0">
      <w:pPr>
        <w:tabs>
          <w:tab w:val="left" w:pos="1920"/>
        </w:tabs>
        <w:rPr>
          <w:rFonts w:ascii="Times New Roman" w:hAnsi="Times New Roman" w:cs="Times New Roman"/>
        </w:rPr>
      </w:pPr>
    </w:p>
    <w:sectPr w:rsidR="0092713B" w:rsidRPr="00A35F8E" w:rsidSect="00523B9A">
      <w:pgSz w:w="16838" w:h="11906" w:orient="landscape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12804" w14:textId="77777777" w:rsidR="00F43DD3" w:rsidRDefault="00F43DD3" w:rsidP="00523B9A">
      <w:pPr>
        <w:spacing w:after="0" w:line="240" w:lineRule="auto"/>
      </w:pPr>
      <w:r>
        <w:separator/>
      </w:r>
    </w:p>
  </w:endnote>
  <w:endnote w:type="continuationSeparator" w:id="0">
    <w:p w14:paraId="30CEDE91" w14:textId="77777777" w:rsidR="00F43DD3" w:rsidRDefault="00F43DD3" w:rsidP="0052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C731C" w14:textId="77777777" w:rsidR="00F43DD3" w:rsidRDefault="00F43DD3" w:rsidP="00523B9A">
      <w:pPr>
        <w:spacing w:after="0" w:line="240" w:lineRule="auto"/>
      </w:pPr>
      <w:r>
        <w:separator/>
      </w:r>
    </w:p>
  </w:footnote>
  <w:footnote w:type="continuationSeparator" w:id="0">
    <w:p w14:paraId="6777674B" w14:textId="77777777" w:rsidR="00F43DD3" w:rsidRDefault="00F43DD3" w:rsidP="0052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30BA3"/>
    <w:multiLevelType w:val="hybridMultilevel"/>
    <w:tmpl w:val="4A44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F2"/>
    <w:rsid w:val="00001C84"/>
    <w:rsid w:val="000E67F1"/>
    <w:rsid w:val="00175FF7"/>
    <w:rsid w:val="001F720B"/>
    <w:rsid w:val="0020221D"/>
    <w:rsid w:val="002177ED"/>
    <w:rsid w:val="002370DB"/>
    <w:rsid w:val="002A5302"/>
    <w:rsid w:val="002C2217"/>
    <w:rsid w:val="003849C6"/>
    <w:rsid w:val="003877FF"/>
    <w:rsid w:val="003B15F1"/>
    <w:rsid w:val="004B6339"/>
    <w:rsid w:val="004F1A31"/>
    <w:rsid w:val="00523B9A"/>
    <w:rsid w:val="00527105"/>
    <w:rsid w:val="0058660B"/>
    <w:rsid w:val="005B45C1"/>
    <w:rsid w:val="005C0275"/>
    <w:rsid w:val="005F5C30"/>
    <w:rsid w:val="00673608"/>
    <w:rsid w:val="006A0914"/>
    <w:rsid w:val="006A6B81"/>
    <w:rsid w:val="007749DE"/>
    <w:rsid w:val="007F41F1"/>
    <w:rsid w:val="00825EBB"/>
    <w:rsid w:val="008859CA"/>
    <w:rsid w:val="00925E78"/>
    <w:rsid w:val="0092713B"/>
    <w:rsid w:val="00933989"/>
    <w:rsid w:val="00A35F8E"/>
    <w:rsid w:val="00A400B2"/>
    <w:rsid w:val="00A72F22"/>
    <w:rsid w:val="00A96136"/>
    <w:rsid w:val="00A96E0B"/>
    <w:rsid w:val="00AE4FF2"/>
    <w:rsid w:val="00B2296C"/>
    <w:rsid w:val="00B23180"/>
    <w:rsid w:val="00B76861"/>
    <w:rsid w:val="00BA6AB2"/>
    <w:rsid w:val="00C544C3"/>
    <w:rsid w:val="00C94BEB"/>
    <w:rsid w:val="00CA58E7"/>
    <w:rsid w:val="00CC5720"/>
    <w:rsid w:val="00D435C0"/>
    <w:rsid w:val="00DD45FC"/>
    <w:rsid w:val="00DF5AB7"/>
    <w:rsid w:val="00E51A28"/>
    <w:rsid w:val="00F23F14"/>
    <w:rsid w:val="00F43DD3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6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B9A"/>
  </w:style>
  <w:style w:type="paragraph" w:styleId="a6">
    <w:name w:val="footer"/>
    <w:basedOn w:val="a"/>
    <w:link w:val="a7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B9A"/>
  </w:style>
  <w:style w:type="table" w:styleId="a8">
    <w:name w:val="Table Grid"/>
    <w:basedOn w:val="a1"/>
    <w:uiPriority w:val="59"/>
    <w:rsid w:val="0092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1C84"/>
    <w:pPr>
      <w:suppressAutoHyphens/>
      <w:autoSpaceDN w:val="0"/>
      <w:spacing w:after="160" w:line="252" w:lineRule="auto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B9A"/>
  </w:style>
  <w:style w:type="paragraph" w:styleId="a6">
    <w:name w:val="footer"/>
    <w:basedOn w:val="a"/>
    <w:link w:val="a7"/>
    <w:uiPriority w:val="99"/>
    <w:unhideWhenUsed/>
    <w:rsid w:val="0052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B9A"/>
  </w:style>
  <w:style w:type="table" w:styleId="a8">
    <w:name w:val="Table Grid"/>
    <w:basedOn w:val="a1"/>
    <w:uiPriority w:val="59"/>
    <w:rsid w:val="0092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1C84"/>
    <w:pPr>
      <w:suppressAutoHyphens/>
      <w:autoSpaceDN w:val="0"/>
      <w:spacing w:after="160" w:line="252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8</cp:revision>
  <cp:lastPrinted>2026-03-21T04:19:00Z</cp:lastPrinted>
  <dcterms:created xsi:type="dcterms:W3CDTF">2026-03-14T03:38:00Z</dcterms:created>
  <dcterms:modified xsi:type="dcterms:W3CDTF">2026-03-23T05:14:00Z</dcterms:modified>
</cp:coreProperties>
</file>